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04C8" w14:textId="6B01DA8A" w:rsidR="005C2435" w:rsidRDefault="00D83B63">
      <w:pPr>
        <w:rPr>
          <w:lang w:val="de-DE"/>
        </w:rPr>
      </w:pPr>
      <w:r>
        <w:rPr>
          <w:lang w:val="de-DE"/>
        </w:rPr>
        <w:t>Credits</w:t>
      </w:r>
    </w:p>
    <w:p w14:paraId="796010BC" w14:textId="77777777" w:rsidR="00D83B63" w:rsidRDefault="00D83B63">
      <w:pPr>
        <w:rPr>
          <w:lang w:val="de-DE"/>
        </w:rPr>
      </w:pPr>
    </w:p>
    <w:p w14:paraId="3CB1797E" w14:textId="5875C0CF" w:rsidR="00D83B63" w:rsidRPr="00956C0D" w:rsidRDefault="00D83B63">
      <w:pPr>
        <w:rPr>
          <w:u w:val="single"/>
          <w:lang w:val="de-DE"/>
        </w:rPr>
      </w:pPr>
      <w:r w:rsidRPr="00956C0D">
        <w:rPr>
          <w:u w:val="single"/>
          <w:lang w:val="de-DE"/>
        </w:rPr>
        <w:t>© Natalie Deewan, 2023</w:t>
      </w:r>
    </w:p>
    <w:p w14:paraId="0EBB038C" w14:textId="07E0BE2C" w:rsidR="00762BE0" w:rsidRDefault="00762BE0">
      <w:pPr>
        <w:rPr>
          <w:lang w:val="de-DE"/>
        </w:rPr>
      </w:pPr>
      <w:r w:rsidRPr="00762BE0">
        <w:rPr>
          <w:lang w:val="de-DE"/>
        </w:rPr>
        <w:t>02_Anagrammatischer Stammtisch VHS 21 Riesenwien cut</w:t>
      </w:r>
    </w:p>
    <w:p w14:paraId="2DBE595E" w14:textId="3CCC8799" w:rsidR="00762BE0" w:rsidRDefault="00762BE0">
      <w:pPr>
        <w:rPr>
          <w:lang w:val="de-DE"/>
        </w:rPr>
      </w:pPr>
      <w:r w:rsidRPr="00762BE0">
        <w:rPr>
          <w:lang w:val="de-DE"/>
        </w:rPr>
        <w:t>03_Anagrammatischer Stammtisch BB 13.7.2018 Singen ohne Sprache</w:t>
      </w:r>
    </w:p>
    <w:p w14:paraId="3B09F4DD" w14:textId="3162C575" w:rsidR="00762BE0" w:rsidRDefault="00762BE0">
      <w:pPr>
        <w:rPr>
          <w:lang w:val="de-DE"/>
        </w:rPr>
      </w:pPr>
      <w:r w:rsidRPr="00762BE0">
        <w:rPr>
          <w:lang w:val="de-DE"/>
        </w:rPr>
        <w:t>Parfumerie 1100 PERMAFURIE</w:t>
      </w:r>
    </w:p>
    <w:p w14:paraId="24A788E7" w14:textId="4E8EB2CE" w:rsidR="00762BE0" w:rsidRDefault="00762BE0">
      <w:pPr>
        <w:rPr>
          <w:lang w:val="de-DE"/>
        </w:rPr>
      </w:pPr>
      <w:r w:rsidRPr="00762BE0">
        <w:rPr>
          <w:lang w:val="de-DE"/>
        </w:rPr>
        <w:t>Wien Plan 11 Leerstandsanagramme Permafurie 2023</w:t>
      </w:r>
    </w:p>
    <w:p w14:paraId="05296979" w14:textId="6B6E10B0" w:rsidR="00C52EE6" w:rsidRPr="0094017F" w:rsidRDefault="00C52EE6">
      <w:pPr>
        <w:rPr>
          <w:lang w:val="en-US"/>
        </w:rPr>
      </w:pPr>
      <w:r w:rsidRPr="0094017F">
        <w:rPr>
          <w:lang w:val="en-US"/>
        </w:rPr>
        <w:t>Permafurie 22.5.2023 Montage ohne neu RGB cut hell</w:t>
      </w:r>
    </w:p>
    <w:p w14:paraId="590EFE07" w14:textId="35F2858D" w:rsidR="00C52EE6" w:rsidRDefault="00C52EE6">
      <w:pPr>
        <w:rPr>
          <w:lang w:val="en-US"/>
        </w:rPr>
      </w:pPr>
      <w:r w:rsidRPr="0094017F">
        <w:rPr>
          <w:lang w:val="en-US"/>
        </w:rPr>
        <w:t>Permafurie mounted 22.5.2023 RGB</w:t>
      </w:r>
    </w:p>
    <w:p w14:paraId="709842F2" w14:textId="03410807" w:rsidR="0094017F" w:rsidRDefault="0094017F">
      <w:pPr>
        <w:rPr>
          <w:lang w:val="en-US"/>
        </w:rPr>
      </w:pPr>
      <w:r w:rsidRPr="0094017F">
        <w:rPr>
          <w:lang w:val="en-US"/>
        </w:rPr>
        <w:t>MzB VHS Stammtisch 1 endzeitsparzentrum</w:t>
      </w:r>
    </w:p>
    <w:p w14:paraId="7F841C04" w14:textId="43B7BA90" w:rsidR="0094017F" w:rsidRDefault="0094017F">
      <w:pPr>
        <w:rPr>
          <w:lang w:val="en-US"/>
        </w:rPr>
      </w:pPr>
      <w:r w:rsidRPr="0094017F">
        <w:rPr>
          <w:lang w:val="en-US"/>
        </w:rPr>
        <w:t>MzB VHS Stammtisch 1 fleisch FISCH</w:t>
      </w:r>
    </w:p>
    <w:p w14:paraId="281FB972" w14:textId="3E988CA5" w:rsidR="0094017F" w:rsidRPr="0094017F" w:rsidRDefault="0094017F">
      <w:pPr>
        <w:rPr>
          <w:lang w:val="en-US"/>
        </w:rPr>
      </w:pPr>
      <w:r w:rsidRPr="0094017F">
        <w:rPr>
          <w:lang w:val="en-US"/>
        </w:rPr>
        <w:t>MzB VHS Stammtisch 1 freiraupe + co</w:t>
      </w:r>
    </w:p>
    <w:p w14:paraId="4B28AB67" w14:textId="77777777" w:rsidR="00762BE0" w:rsidRPr="0094017F" w:rsidRDefault="00762BE0">
      <w:pPr>
        <w:rPr>
          <w:lang w:val="en-US"/>
        </w:rPr>
      </w:pPr>
    </w:p>
    <w:p w14:paraId="437D9360" w14:textId="37C26799" w:rsidR="00762BE0" w:rsidRPr="00762BE0" w:rsidRDefault="00762BE0">
      <w:pPr>
        <w:rPr>
          <w:u w:val="single"/>
          <w:lang w:val="de-DE"/>
        </w:rPr>
      </w:pPr>
      <w:r w:rsidRPr="00762BE0">
        <w:rPr>
          <w:u w:val="single"/>
          <w:lang w:val="de-DE"/>
        </w:rPr>
        <w:t>© Alfred Luft, 1956</w:t>
      </w:r>
    </w:p>
    <w:p w14:paraId="6A772BE2" w14:textId="3BAD65DA" w:rsidR="00762BE0" w:rsidRPr="00D83B63" w:rsidRDefault="00762BE0">
      <w:pPr>
        <w:rPr>
          <w:lang w:val="de-DE"/>
        </w:rPr>
      </w:pPr>
      <w:r w:rsidRPr="00762BE0">
        <w:rPr>
          <w:lang w:val="de-DE"/>
        </w:rPr>
        <w:t>PARFUMERIE Jaegerstraße 52_Alfred Luft_F15036_10031956</w:t>
      </w:r>
    </w:p>
    <w:sectPr w:rsidR="00762BE0" w:rsidRPr="00D83B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63"/>
    <w:rsid w:val="003E72F7"/>
    <w:rsid w:val="005C2435"/>
    <w:rsid w:val="00762BE0"/>
    <w:rsid w:val="0094017F"/>
    <w:rsid w:val="00956C0D"/>
    <w:rsid w:val="00AE50C7"/>
    <w:rsid w:val="00C52EE6"/>
    <w:rsid w:val="00D8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2FF5"/>
  <w15:chartTrackingRefBased/>
  <w15:docId w15:val="{F780F9DC-C711-49BC-9764-22D39BA6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429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Marleen Zeirzer</cp:lastModifiedBy>
  <cp:revision>6</cp:revision>
  <dcterms:created xsi:type="dcterms:W3CDTF">2023-04-20T09:21:00Z</dcterms:created>
  <dcterms:modified xsi:type="dcterms:W3CDTF">2023-06-14T09:38:00Z</dcterms:modified>
</cp:coreProperties>
</file>